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0895" w14:textId="644EE3FF" w:rsidR="00802769" w:rsidRPr="00360B1F" w:rsidRDefault="00802769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Holiday Inn Express Hotel &amp; Suites West Chester - $109 – Complimentary Breakfast</w:t>
      </w:r>
    </w:p>
    <w:p w14:paraId="6F67AFE9" w14:textId="4E1729CE" w:rsidR="00F679B6" w:rsidRPr="00360B1F" w:rsidRDefault="00F679B6" w:rsidP="00F679B6">
      <w:pPr>
        <w:rPr>
          <w:rStyle w:val="Hyperlink"/>
          <w:rFonts w:eastAsia="Times New Roman" w:cstheme="minorHAnsi"/>
        </w:rPr>
      </w:pPr>
      <w:hyperlink r:id="rId4" w:tgtFrame="_blank" w:history="1">
        <w:r w:rsidRPr="00360B1F">
          <w:rPr>
            <w:rStyle w:val="Hyperlink"/>
            <w:rFonts w:eastAsia="Times New Roman" w:cstheme="minorHAnsi"/>
          </w:rPr>
          <w:t>Pi Kappa Delta Annual Competition</w:t>
        </w:r>
      </w:hyperlink>
    </w:p>
    <w:p w14:paraId="69ABAC95" w14:textId="77777777" w:rsidR="003632D9" w:rsidRPr="00360B1F" w:rsidRDefault="003632D9" w:rsidP="00F679B6">
      <w:pPr>
        <w:rPr>
          <w:rFonts w:eastAsia="Times New Roman" w:cstheme="minorHAnsi"/>
          <w:color w:val="000000"/>
        </w:rPr>
      </w:pPr>
    </w:p>
    <w:p w14:paraId="16DDAEA8" w14:textId="51821190" w:rsidR="00802769" w:rsidRPr="00360B1F" w:rsidRDefault="00802769">
      <w:pPr>
        <w:rPr>
          <w:rFonts w:cstheme="minorHAnsi"/>
          <w:b/>
          <w:bCs/>
        </w:rPr>
      </w:pPr>
    </w:p>
    <w:p w14:paraId="05E89370" w14:textId="2F94C503" w:rsidR="00802769" w:rsidRPr="00360B1F" w:rsidRDefault="00802769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 xml:space="preserve">Fairfield Inn by Marriott Philadelphia West Chester/Exton - $119 – Complimentary Breakfast </w:t>
      </w:r>
    </w:p>
    <w:p w14:paraId="12BDF9F5" w14:textId="77777777" w:rsidR="00E375D2" w:rsidRPr="00360B1F" w:rsidRDefault="00E375D2" w:rsidP="00E375D2">
      <w:pPr>
        <w:pStyle w:val="NormalWeb"/>
        <w:rPr>
          <w:rFonts w:asciiTheme="minorHAnsi" w:hAnsiTheme="minorHAnsi" w:cstheme="minorHAnsi"/>
          <w:color w:val="000000"/>
        </w:rPr>
      </w:pPr>
      <w:hyperlink r:id="rId5" w:tgtFrame="_blank" w:history="1">
        <w:r w:rsidRPr="00360B1F">
          <w:rPr>
            <w:rStyle w:val="Hyperlink"/>
            <w:rFonts w:asciiTheme="minorHAnsi" w:hAnsiTheme="minorHAnsi" w:cstheme="minorHAnsi"/>
            <w:b/>
            <w:bCs/>
          </w:rPr>
          <w:t>Book your group rate for Pi Kappa Delta Annual Competition - March 20223</w:t>
        </w:r>
      </w:hyperlink>
    </w:p>
    <w:p w14:paraId="7956D1DD" w14:textId="77777777" w:rsidR="00E375D2" w:rsidRPr="00360B1F" w:rsidRDefault="00E375D2">
      <w:pPr>
        <w:rPr>
          <w:rFonts w:cstheme="minorHAnsi"/>
          <w:b/>
          <w:bCs/>
        </w:rPr>
      </w:pPr>
    </w:p>
    <w:p w14:paraId="65240654" w14:textId="3213A15B" w:rsidR="00802769" w:rsidRPr="00360B1F" w:rsidRDefault="00802769">
      <w:pPr>
        <w:rPr>
          <w:rFonts w:cstheme="minorHAnsi"/>
          <w:b/>
          <w:bCs/>
        </w:rPr>
      </w:pPr>
    </w:p>
    <w:p w14:paraId="2FA4EFEC" w14:textId="16A5EBAA" w:rsidR="00802769" w:rsidRPr="00360B1F" w:rsidRDefault="00802769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Microtel by Wyndham West Chester - $70 – Complimentary Breakfast</w:t>
      </w:r>
    </w:p>
    <w:p w14:paraId="3E07CFBD" w14:textId="77777777" w:rsidR="00F679B6" w:rsidRPr="00360B1F" w:rsidRDefault="00F679B6" w:rsidP="00F679B6">
      <w:pPr>
        <w:rPr>
          <w:rFonts w:cstheme="minorHAnsi"/>
          <w:color w:val="0000FF"/>
          <w:u w:val="single"/>
        </w:rPr>
      </w:pPr>
      <w:hyperlink r:id="rId6" w:tgtFrame="_parent" w:history="1">
        <w:r w:rsidRPr="00360B1F">
          <w:rPr>
            <w:rStyle w:val="Hyperlink"/>
            <w:rFonts w:cstheme="minorHAnsi"/>
          </w:rPr>
          <w:t>https://www.wyndhamhotels.com/microtel/west-chester-pennsylvania/microtel-inn-and-suites-west-chester-pa/rooms-rates?&amp;checkInDate=03/14/2023&amp;checkOutDate=03/20/2023&amp;groupCode=CGPKDC</w:t>
        </w:r>
      </w:hyperlink>
    </w:p>
    <w:p w14:paraId="764E89C2" w14:textId="77777777" w:rsidR="00F679B6" w:rsidRPr="00360B1F" w:rsidRDefault="00F679B6">
      <w:pPr>
        <w:rPr>
          <w:rFonts w:cstheme="minorHAnsi"/>
          <w:b/>
          <w:bCs/>
        </w:rPr>
      </w:pPr>
    </w:p>
    <w:p w14:paraId="6704DB73" w14:textId="4063C2D0" w:rsidR="00802769" w:rsidRPr="00360B1F" w:rsidRDefault="00802769">
      <w:pPr>
        <w:rPr>
          <w:rFonts w:cstheme="minorHAnsi"/>
          <w:b/>
          <w:bCs/>
        </w:rPr>
      </w:pPr>
    </w:p>
    <w:p w14:paraId="4E357EF4" w14:textId="0B32BF40" w:rsidR="00802769" w:rsidRPr="00360B1F" w:rsidRDefault="00802769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The Hotel Warner - $189 – Complimentary Breakfast</w:t>
      </w:r>
      <w:r w:rsidR="003632D9" w:rsidRPr="00360B1F">
        <w:rPr>
          <w:rFonts w:cstheme="minorHAnsi"/>
          <w:b/>
          <w:bCs/>
        </w:rPr>
        <w:t xml:space="preserve"> – Parking $25 Onsite/$5 offsite across the street</w:t>
      </w:r>
    </w:p>
    <w:p w14:paraId="7600FBBD" w14:textId="77777777" w:rsidR="00082C0A" w:rsidRPr="00360B1F" w:rsidRDefault="00082C0A" w:rsidP="00082C0A">
      <w:pPr>
        <w:rPr>
          <w:rFonts w:cstheme="minorHAnsi"/>
          <w:color w:val="4472C4" w:themeColor="accent1"/>
        </w:rPr>
      </w:pPr>
      <w:r w:rsidRPr="00360B1F">
        <w:rPr>
          <w:rFonts w:cstheme="minorHAnsi"/>
          <w:b/>
          <w:bCs/>
          <w:color w:val="4472C4" w:themeColor="accent1"/>
        </w:rPr>
        <w:t xml:space="preserve">Call - </w:t>
      </w:r>
      <w:r w:rsidRPr="00360B1F">
        <w:rPr>
          <w:rFonts w:cstheme="minorHAnsi"/>
          <w:color w:val="4472C4" w:themeColor="accent1"/>
        </w:rPr>
        <w:t>610-692-6920</w:t>
      </w:r>
    </w:p>
    <w:p w14:paraId="2BA18B3B" w14:textId="1EC67D5E" w:rsidR="00082C0A" w:rsidRPr="00360B1F" w:rsidRDefault="00082C0A">
      <w:pPr>
        <w:rPr>
          <w:rFonts w:cstheme="minorHAnsi"/>
          <w:b/>
          <w:bCs/>
        </w:rPr>
      </w:pPr>
    </w:p>
    <w:p w14:paraId="793C0349" w14:textId="0E56F06C" w:rsidR="00802769" w:rsidRPr="00360B1F" w:rsidRDefault="00802769">
      <w:pPr>
        <w:rPr>
          <w:rFonts w:cstheme="minorHAnsi"/>
          <w:b/>
          <w:bCs/>
        </w:rPr>
      </w:pPr>
    </w:p>
    <w:p w14:paraId="38521E1A" w14:textId="59B96FB3" w:rsidR="00802769" w:rsidRPr="00360B1F" w:rsidRDefault="00802769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Hilton Garden Onn Exton/West Chester</w:t>
      </w:r>
      <w:r w:rsidR="00C661D2" w:rsidRPr="00360B1F">
        <w:rPr>
          <w:rFonts w:cstheme="minorHAnsi"/>
          <w:b/>
          <w:bCs/>
        </w:rPr>
        <w:t xml:space="preserve"> - $149 – Complimentary Breakfast</w:t>
      </w:r>
    </w:p>
    <w:p w14:paraId="528BF54C" w14:textId="77777777" w:rsidR="00360B1F" w:rsidRPr="00360B1F" w:rsidRDefault="00360B1F" w:rsidP="00360B1F">
      <w:pPr>
        <w:rPr>
          <w:rFonts w:cstheme="minorHAnsi"/>
          <w:color w:val="201F1E"/>
          <w:shd w:val="clear" w:color="auto" w:fill="FFFFFF"/>
        </w:rPr>
      </w:pPr>
      <w:hyperlink r:id="rId7" w:history="1">
        <w:r w:rsidRPr="00360B1F">
          <w:rPr>
            <w:rStyle w:val="Hyperlink"/>
            <w:rFonts w:cstheme="minorHAnsi"/>
            <w:shd w:val="clear" w:color="auto" w:fill="FFFFFF"/>
          </w:rPr>
          <w:t>https://www.hilton.com/en/book/reservation/deeplink/?ctyhocn=PHLEXGI&amp;groupCode=PIK&amp;arrivaldate=2023-03-14&amp;departuredate=2023-03-19&amp;cid=OM,WW,HILTONLINK,EN,DirectLink&amp;fromId=HILTONLINKDIRECT</w:t>
        </w:r>
      </w:hyperlink>
    </w:p>
    <w:p w14:paraId="59DEA971" w14:textId="77777777" w:rsidR="003632D9" w:rsidRPr="00360B1F" w:rsidRDefault="003632D9">
      <w:pPr>
        <w:rPr>
          <w:rFonts w:cstheme="minorHAnsi"/>
          <w:b/>
          <w:bCs/>
        </w:rPr>
      </w:pPr>
    </w:p>
    <w:p w14:paraId="183C6A1C" w14:textId="60BF7296" w:rsidR="00802769" w:rsidRPr="00360B1F" w:rsidRDefault="00802769">
      <w:pPr>
        <w:rPr>
          <w:rFonts w:cstheme="minorHAnsi"/>
          <w:b/>
          <w:bCs/>
        </w:rPr>
      </w:pPr>
    </w:p>
    <w:p w14:paraId="2B9BCA19" w14:textId="7CA81AD2" w:rsidR="00802769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 xml:space="preserve">Home2 Suites by Hilton </w:t>
      </w:r>
      <w:proofErr w:type="spellStart"/>
      <w:r w:rsidRPr="00360B1F">
        <w:rPr>
          <w:rFonts w:cstheme="minorHAnsi"/>
          <w:b/>
          <w:bCs/>
        </w:rPr>
        <w:t>Downington</w:t>
      </w:r>
      <w:proofErr w:type="spellEnd"/>
      <w:r w:rsidRPr="00360B1F">
        <w:rPr>
          <w:rFonts w:cstheme="minorHAnsi"/>
          <w:b/>
          <w:bCs/>
        </w:rPr>
        <w:t xml:space="preserve"> Exton Route 30 - $129 – Complimentary Breakfast</w:t>
      </w:r>
    </w:p>
    <w:p w14:paraId="5819E47F" w14:textId="00C164D7" w:rsidR="00F679B6" w:rsidRPr="00360B1F" w:rsidRDefault="00F679B6">
      <w:pPr>
        <w:rPr>
          <w:rStyle w:val="Hyperlink"/>
          <w:rFonts w:cstheme="minorHAnsi"/>
        </w:rPr>
      </w:pPr>
      <w:hyperlink r:id="rId8" w:history="1">
        <w:r w:rsidRPr="00360B1F">
          <w:rPr>
            <w:rStyle w:val="Hyperlink"/>
            <w:rFonts w:cstheme="minorHAnsi"/>
          </w:rPr>
          <w:t>https://group.home2suites.com/ta4982</w:t>
        </w:r>
      </w:hyperlink>
    </w:p>
    <w:p w14:paraId="16463E29" w14:textId="77777777" w:rsidR="003632D9" w:rsidRPr="00360B1F" w:rsidRDefault="003632D9">
      <w:pPr>
        <w:rPr>
          <w:rFonts w:cstheme="minorHAnsi"/>
          <w:b/>
          <w:bCs/>
        </w:rPr>
      </w:pPr>
    </w:p>
    <w:p w14:paraId="4566589F" w14:textId="0262B62A" w:rsidR="00C661D2" w:rsidRPr="00360B1F" w:rsidRDefault="00C661D2">
      <w:pPr>
        <w:rPr>
          <w:rFonts w:cstheme="minorHAnsi"/>
          <w:b/>
          <w:bCs/>
        </w:rPr>
      </w:pPr>
    </w:p>
    <w:p w14:paraId="10478828" w14:textId="451D15F5" w:rsidR="00C661D2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 xml:space="preserve">Hampton Inn by Hilton </w:t>
      </w:r>
      <w:proofErr w:type="spellStart"/>
      <w:r w:rsidRPr="00360B1F">
        <w:rPr>
          <w:rFonts w:cstheme="minorHAnsi"/>
          <w:b/>
          <w:bCs/>
        </w:rPr>
        <w:t>Downington</w:t>
      </w:r>
      <w:proofErr w:type="spellEnd"/>
      <w:r w:rsidRPr="00360B1F">
        <w:rPr>
          <w:rFonts w:cstheme="minorHAnsi"/>
          <w:b/>
          <w:bCs/>
        </w:rPr>
        <w:t>/Exton - $159 – Complimentary Breakfast</w:t>
      </w:r>
    </w:p>
    <w:p w14:paraId="3F74B6AD" w14:textId="0BF26C0D" w:rsidR="00E375D2" w:rsidRDefault="00E375D2" w:rsidP="00E375D2">
      <w:pPr>
        <w:rPr>
          <w:rStyle w:val="Hyperlink"/>
          <w:rFonts w:eastAsia="Times New Roman" w:cstheme="minorHAnsi"/>
          <w:shd w:val="clear" w:color="auto" w:fill="FFFFFF"/>
        </w:rPr>
      </w:pPr>
      <w:hyperlink r:id="rId9" w:history="1">
        <w:r w:rsidRPr="00360B1F">
          <w:rPr>
            <w:rStyle w:val="Hyperlink"/>
            <w:rFonts w:eastAsia="Times New Roman" w:cstheme="minorHAnsi"/>
            <w:shd w:val="clear" w:color="auto" w:fill="FFFFFF"/>
          </w:rPr>
          <w:t>https://www.hilton.com/en/attend-my-event/lnvpahx-pkd-5a89c349-8cd0-49a0-a10b-63742d99bfbd/</w:t>
        </w:r>
      </w:hyperlink>
    </w:p>
    <w:p w14:paraId="6E27F4EE" w14:textId="77777777" w:rsidR="00853A52" w:rsidRPr="00360B1F" w:rsidRDefault="00853A52" w:rsidP="00E375D2">
      <w:pPr>
        <w:rPr>
          <w:rStyle w:val="Hyperlink"/>
          <w:rFonts w:eastAsia="Times New Roman" w:cstheme="minorHAnsi"/>
          <w:shd w:val="clear" w:color="auto" w:fill="FFFFFF"/>
        </w:rPr>
      </w:pPr>
    </w:p>
    <w:p w14:paraId="4EEFE785" w14:textId="532A14F3" w:rsidR="00B73498" w:rsidRPr="00360B1F" w:rsidRDefault="00B73498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lastRenderedPageBreak/>
        <w:t xml:space="preserve">Holiday Inn Express Exton </w:t>
      </w:r>
      <w:proofErr w:type="spellStart"/>
      <w:r w:rsidRPr="00360B1F">
        <w:rPr>
          <w:rFonts w:cstheme="minorHAnsi"/>
          <w:b/>
          <w:bCs/>
        </w:rPr>
        <w:t>Lionville</w:t>
      </w:r>
      <w:proofErr w:type="spellEnd"/>
      <w:r w:rsidRPr="00360B1F">
        <w:rPr>
          <w:rFonts w:cstheme="minorHAnsi"/>
          <w:b/>
          <w:bCs/>
        </w:rPr>
        <w:t xml:space="preserve"> - $129 – Complimentary Breakfast</w:t>
      </w:r>
    </w:p>
    <w:p w14:paraId="1417D178" w14:textId="77777777" w:rsidR="00E375D2" w:rsidRPr="00360B1F" w:rsidRDefault="00E375D2" w:rsidP="00E375D2">
      <w:pPr>
        <w:rPr>
          <w:rFonts w:cstheme="minorHAnsi"/>
        </w:rPr>
      </w:pPr>
      <w:hyperlink r:id="rId10" w:history="1">
        <w:r w:rsidRPr="00360B1F">
          <w:rPr>
            <w:rStyle w:val="Hyperlink"/>
            <w:rFonts w:cstheme="minorHAnsi"/>
            <w:shd w:val="clear" w:color="auto" w:fill="EEEEEE"/>
          </w:rPr>
          <w:t>Pi Kappa Delta Annual</w:t>
        </w:r>
      </w:hyperlink>
    </w:p>
    <w:p w14:paraId="107282FD" w14:textId="77777777" w:rsidR="00E375D2" w:rsidRPr="00360B1F" w:rsidRDefault="00E375D2">
      <w:pPr>
        <w:rPr>
          <w:rFonts w:cstheme="minorHAnsi"/>
          <w:b/>
          <w:bCs/>
        </w:rPr>
      </w:pPr>
    </w:p>
    <w:p w14:paraId="21A4F066" w14:textId="4FA72F14" w:rsidR="00C661D2" w:rsidRPr="00360B1F" w:rsidRDefault="00C661D2">
      <w:pPr>
        <w:rPr>
          <w:rFonts w:cstheme="minorHAnsi"/>
          <w:b/>
          <w:bCs/>
        </w:rPr>
      </w:pPr>
    </w:p>
    <w:p w14:paraId="5BC5EAAE" w14:textId="5E1E884C" w:rsidR="00C661D2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Hampton Inn by Hilton King of Prussia Valley Forge</w:t>
      </w:r>
      <w:r w:rsidR="00B73498" w:rsidRPr="00360B1F">
        <w:rPr>
          <w:rFonts w:cstheme="minorHAnsi"/>
          <w:b/>
          <w:bCs/>
        </w:rPr>
        <w:t xml:space="preserve"> - $109 – Complimentary Breakfast </w:t>
      </w:r>
    </w:p>
    <w:p w14:paraId="545FC152" w14:textId="3EE80216" w:rsidR="00E375D2" w:rsidRPr="00360B1F" w:rsidRDefault="00E375D2">
      <w:pPr>
        <w:rPr>
          <w:rStyle w:val="Hyperlink"/>
          <w:rFonts w:cstheme="minorHAnsi"/>
        </w:rPr>
      </w:pPr>
      <w:hyperlink r:id="rId11" w:tgtFrame="_blank" w:tooltip="Booking Link" w:history="1">
        <w:r w:rsidRPr="00360B1F">
          <w:rPr>
            <w:rStyle w:val="Hyperlink"/>
            <w:rFonts w:cstheme="minorHAnsi"/>
          </w:rPr>
          <w:t>https://www.hilton.com/en/book/reservation/deeplink/?ctyhocn=PHLKPHX&amp;tid=05759946&amp;groupCode=CHHPIK&amp;arrivaldate=2023-03-13&amp;departuredate=2023-03-20&amp;cid=OM,WW,HILTONLINK,EN,DirectLink&amp;fromId=HILTONLINKDIRECT</w:t>
        </w:r>
      </w:hyperlink>
    </w:p>
    <w:p w14:paraId="65A4DD0F" w14:textId="77777777" w:rsidR="003632D9" w:rsidRPr="00360B1F" w:rsidRDefault="003632D9">
      <w:pPr>
        <w:rPr>
          <w:rFonts w:cstheme="minorHAnsi"/>
          <w:b/>
          <w:bCs/>
        </w:rPr>
      </w:pPr>
    </w:p>
    <w:p w14:paraId="19AC352F" w14:textId="7E810671" w:rsidR="00C661D2" w:rsidRPr="00360B1F" w:rsidRDefault="00C661D2">
      <w:pPr>
        <w:rPr>
          <w:rFonts w:cstheme="minorHAnsi"/>
          <w:b/>
          <w:bCs/>
        </w:rPr>
      </w:pPr>
    </w:p>
    <w:p w14:paraId="36E109FF" w14:textId="4533975C" w:rsidR="00C661D2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SpringHill Suites by Marriott – Philadelphia Valley Forge/King of Prussia</w:t>
      </w:r>
      <w:r w:rsidR="00B73498" w:rsidRPr="00360B1F">
        <w:rPr>
          <w:rFonts w:cstheme="minorHAnsi"/>
          <w:b/>
          <w:bCs/>
        </w:rPr>
        <w:t xml:space="preserve"> - $130 – Complimentary Breakfast</w:t>
      </w:r>
    </w:p>
    <w:p w14:paraId="7EFAEA9A" w14:textId="77777777" w:rsidR="00F679B6" w:rsidRPr="00360B1F" w:rsidRDefault="00F679B6" w:rsidP="00F679B6">
      <w:pPr>
        <w:rPr>
          <w:rFonts w:cstheme="minorHAnsi"/>
        </w:rPr>
      </w:pPr>
      <w:hyperlink r:id="rId12" w:tgtFrame="_blank" w:history="1">
        <w:r w:rsidRPr="00360B1F">
          <w:rPr>
            <w:rStyle w:val="Hyperlink"/>
            <w:rFonts w:cstheme="minorHAnsi"/>
            <w:b/>
            <w:bCs/>
          </w:rPr>
          <w:t>Book your group rate for Pi Kappa Delta</w:t>
        </w:r>
      </w:hyperlink>
    </w:p>
    <w:p w14:paraId="67428BD2" w14:textId="77777777" w:rsidR="00F679B6" w:rsidRPr="00360B1F" w:rsidRDefault="00F679B6">
      <w:pPr>
        <w:rPr>
          <w:rFonts w:cstheme="minorHAnsi"/>
          <w:b/>
          <w:bCs/>
        </w:rPr>
      </w:pPr>
    </w:p>
    <w:p w14:paraId="46749194" w14:textId="0101BBBA" w:rsidR="00C661D2" w:rsidRPr="00360B1F" w:rsidRDefault="00C661D2">
      <w:pPr>
        <w:rPr>
          <w:rFonts w:cstheme="minorHAnsi"/>
          <w:b/>
          <w:bCs/>
        </w:rPr>
      </w:pPr>
    </w:p>
    <w:p w14:paraId="0173D6CA" w14:textId="6FE53071" w:rsidR="00C661D2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Hyatt Place King of Prussia Philadelphia</w:t>
      </w:r>
      <w:r w:rsidR="00B73498" w:rsidRPr="00360B1F">
        <w:rPr>
          <w:rFonts w:cstheme="minorHAnsi"/>
          <w:b/>
          <w:bCs/>
        </w:rPr>
        <w:t xml:space="preserve"> - $139 – Complimentary Breakfast </w:t>
      </w:r>
    </w:p>
    <w:p w14:paraId="4520DA61" w14:textId="77777777" w:rsidR="00F679B6" w:rsidRPr="00360B1F" w:rsidRDefault="00F679B6" w:rsidP="00F679B6">
      <w:pPr>
        <w:rPr>
          <w:rFonts w:cstheme="minorHAnsi"/>
        </w:rPr>
      </w:pPr>
      <w:hyperlink r:id="rId13" w:history="1">
        <w:r w:rsidRPr="00360B1F">
          <w:rPr>
            <w:rStyle w:val="Hyperlink"/>
            <w:rFonts w:cstheme="minorHAnsi"/>
          </w:rPr>
          <w:t>https://www.hyatt.com/en-US/hotel/pennsylvania/hyatt-place-philadelphia-king-of-prussia/phlzk?corp_id=G-PKDC</w:t>
        </w:r>
      </w:hyperlink>
      <w:r w:rsidRPr="00360B1F">
        <w:rPr>
          <w:rFonts w:cstheme="minorHAnsi"/>
        </w:rPr>
        <w:t xml:space="preserve">        </w:t>
      </w:r>
    </w:p>
    <w:p w14:paraId="46805A9C" w14:textId="77777777" w:rsidR="00F679B6" w:rsidRPr="00360B1F" w:rsidRDefault="00F679B6">
      <w:pPr>
        <w:rPr>
          <w:rFonts w:cstheme="minorHAnsi"/>
          <w:b/>
          <w:bCs/>
        </w:rPr>
      </w:pPr>
    </w:p>
    <w:p w14:paraId="65414CA1" w14:textId="77777777" w:rsidR="00B73498" w:rsidRPr="00360B1F" w:rsidRDefault="00B73498">
      <w:pPr>
        <w:rPr>
          <w:rFonts w:cstheme="minorHAnsi"/>
          <w:b/>
          <w:bCs/>
        </w:rPr>
      </w:pPr>
    </w:p>
    <w:p w14:paraId="2D402AF5" w14:textId="3AD3F094" w:rsidR="00C661D2" w:rsidRPr="00360B1F" w:rsidRDefault="00C661D2">
      <w:pPr>
        <w:rPr>
          <w:rFonts w:cstheme="minorHAnsi"/>
          <w:b/>
          <w:bCs/>
        </w:rPr>
      </w:pPr>
      <w:r w:rsidRPr="00360B1F">
        <w:rPr>
          <w:rFonts w:cstheme="minorHAnsi"/>
          <w:b/>
          <w:bCs/>
        </w:rPr>
        <w:t>Hyatt House King of Prussia - $179 – Complimentary Breakfast</w:t>
      </w:r>
    </w:p>
    <w:p w14:paraId="5F996858" w14:textId="77777777" w:rsidR="00F679B6" w:rsidRPr="00360B1F" w:rsidRDefault="00F679B6" w:rsidP="00F679B6">
      <w:pPr>
        <w:rPr>
          <w:rFonts w:cstheme="minorHAnsi"/>
        </w:rPr>
      </w:pPr>
      <w:hyperlink r:id="rId14" w:history="1">
        <w:r w:rsidRPr="00360B1F">
          <w:rPr>
            <w:rStyle w:val="Hyperlink"/>
            <w:rFonts w:cstheme="minorHAnsi"/>
          </w:rPr>
          <w:t>https://www.hyatt.com/shop/phlxk?location=Hyatt%20House%20Philadelphia%2FKing%20of%20Prussia&amp;checkinDate=2023-03-14&amp;checkoutDate=2023-03-21&amp;rooms=1&amp;adults=1&amp;kids=0&amp;corp_id=G-PIKA</w:t>
        </w:r>
      </w:hyperlink>
    </w:p>
    <w:p w14:paraId="6FC12445" w14:textId="77777777" w:rsidR="00F679B6" w:rsidRPr="00360B1F" w:rsidRDefault="00F679B6">
      <w:pPr>
        <w:rPr>
          <w:rFonts w:cstheme="minorHAnsi"/>
          <w:b/>
          <w:bCs/>
        </w:rPr>
      </w:pPr>
    </w:p>
    <w:sectPr w:rsidR="00F679B6" w:rsidRPr="0036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9"/>
    <w:rsid w:val="00082C0A"/>
    <w:rsid w:val="000D0B8E"/>
    <w:rsid w:val="00360B1F"/>
    <w:rsid w:val="003632D9"/>
    <w:rsid w:val="00802769"/>
    <w:rsid w:val="00853A52"/>
    <w:rsid w:val="00B73498"/>
    <w:rsid w:val="00C661D2"/>
    <w:rsid w:val="00E375D2"/>
    <w:rsid w:val="00F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AB08"/>
  <w15:chartTrackingRefBased/>
  <w15:docId w15:val="{DC2BF452-7E4E-458B-B78A-ABF74BD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5D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emailprotection.link/?bs40bbOVGI_Kp-DuSuqefLdNwySzS-4kjXMS8xKkP__vappXIz9etZgJub2p8lMQ5FBznffZWQkm1O5RKiYrIn4QePWFn2sm-DY95ds--g3X3SmeeMU-y9EUa6qTQq1c-" TargetMode="External"/><Relationship Id="rId13" Type="http://schemas.openxmlformats.org/officeDocument/2006/relationships/hyperlink" Target="https://url.emailprotection.link/?bp8sjfa0_pBcL0MH5oigmgvInHcDXRdbqCUf-_lICjBbUMwbYCbQdETZR-JFSfUUPzq6s8qHEyjZIwSZaNZDwIF1t2Bm1yOuGMoYsZqBL28saCjyZzFfK34Hb7zevUKsWhzocxDsioYdmaLGJ6iZHMGxsP0cmzrFdEqmuOk1PK7s1E7DEuIwgSVfztvqT72vRXpLKpM10ZFA6PaHpmZlaiQ~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.emailprotection.link/?byr9sc8Zfqg94TheQIdF0Q_E_0CgaTFByi9X8GrP--n6ciLDWsoikfvW-sNpRgJ5zhDclO1PKsNAb7DYimeBruAB-N5lDqMvcXxND0wWvWjsurCY8PypiO6DGkvlZf9-YdGqk7HGERpgp-I9UNGlQh1tG-cYdDkHc4p1LmJaxZC-NJqvwF9e5HjwCpdfj9dbd_QPchAhe60T-UOdPAWYeyvPY_YOB9nq55fiRWxYByCT5oHAQij_cWPbYPMpl4JkSWTD21LZKS1IoT5jSC2No8hs91Xsxw16xqrsuR1RFWPd1t0V4sJexCgq6ACiBhhA9Mem9mjL81XQbmawnp8eMMkO7FZwmVGeao9phUGsUqZAdtcL84dp9DBOvBKFQ-3wsNzc6OndPhMLRAciKM7uYBG4V0QU3DPJMp3t2Kj8plCEap0yGxq8_CeXbM-tGxVE7z0WuQteiV0hs0U8t7KB3HofSqIVFKEpkSVooKTbKJL12_4__T4NuXpAYlMEBk7Tmbt3d9wYrpkdKLKF6Sbidwbf-5raz8eJ51SXII7mQ4wtKUXMmp5nuZwVrY4CFTarJilGEQUK1vb_3aZI4xYZlppve2qUZY2_Th7tsnEP9KWQMCex7KYeROkC8bXAwScLtoev3S7tz_hJmK-6BSOgOsiii0J-nEpsQoeJNvsebeDftRzQiDpguBcWMwZjtyhjFJ2e43sJo15cQDM6_bKe56bNgITT3Nagm2U9Pe8j4gsa_Fl9-9qeaSMQ24xP46nnK6pjJWrtAcTarUgTn5c1cpetbmb4YGfAQSJYO4tLRW28EEJvtTn8VMtHP3HnDmNon9rsAR2_H-JTI7qOa3hDoEoztzemjO_ymGqvuthMBNGz3S-NN44RyIZ5FJ7r_zJFhdXkIhxH2KcQGbU6il1N_qCKmYh-xUdBXs7TK0G03ZnnwjpEiMDz5ySl-A6t9AM7Gcqm3BIrgdHSuaHj5Id7vdT5BGzD3WshB96EIoPQg61pL4oVBJdFvjGAocsoGiC06uqTGjbXkdIrPyf_5w-78DBmOa-SghmPpGKADsxjwoh-lTAM3wHEY4eDoqGcINOO-eBHzatR5xJMTOodgx6x12A~~" TargetMode="External"/><Relationship Id="rId12" Type="http://schemas.openxmlformats.org/officeDocument/2006/relationships/hyperlink" Target="https://url.emailprotection.link/?bzrf0HgwiS_nu2lpIRcsaN2jzs1rgN7FBSOuElU4PSpRCd487YwI76A7zgZFoZ1W3u1eYLRkjA_rJOCD80xAjfThlyI0mz6ZKaBQJjtrP84wYrEys1wRHGnEoyp67kq9ELwB3hVhg_B_3Bxw78PQuy5gubZefYfgX-misXu1oRc4~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.emailprotection.link/?bwzNfH__R0uCXL2N3Vox0-H61ZOQzJuOwQmNj3KFSt4AMh-n629Vtby1cmxjTOco_jbESUEzGlKBgVGnjgEe3bCzyahLegPJ3OzQWJxf6VqcylG-LZke76JCe34R48lWig-jWeVxzI4PEPK7Eh8iGklFUGsvF5GhFlFs0cuRc-8-uyzNBNfL_5ZkmOSdVzUj7iIXCJiXbmd1ovG9luLS1cLrrC7_tFbznFxPArz2jAlLPf6dYILSoV2QJ3QsWB_Ij" TargetMode="External"/><Relationship Id="rId11" Type="http://schemas.openxmlformats.org/officeDocument/2006/relationships/hyperlink" Target="https://url.emailprotection.link/?bnKnNTRsPxLlDwpnlagrYJMg1gIrtfgZQjKj6tkSgF6JBB7LGoLu0ZFx5jlS5TKz5Z9kr4TQY7OMAHtyd76jcAfcX11wUE90sbVRclFZzJTWKsHghXSp8jWzx5660Rp2IS9PgeUjTOGBnobtL4dIPZsZyWi1gjoX9jYAJb16czsr2ibOOgZWLlA1_NpK4QMYqk1xc-JCedieRrPlCZRIuEECOF_tJNyeW8fur2RjpWCvIEr4gc1EcPc0wS67n-E6gkY-FQ52MQ0O3lSao7_23lIANb9ITooceY7jCZcwiWE0birZpKNvGaE1mHrMr3jQWdfNJo_WmziQ3bwlCYrcOcC0gI8NTHDjHX2g-nu16rOi9aQC3KkLXjylbiG2oQMSzq3wO2AwR2vDaK5-dqonY2xAt_XOk7ecM6NyEqq3npfpomYWUz9MBo1_iYDOoBiKTXAF74-3HZPnHWVxo8M1zqkxkaKzuTJbV1a6PiparM--uZZPnmiGK3a5dbpzdoTM_Ri94o_yCDNt1hmtreSjX5zu90TE97wHmbewlJq7AEEOAjmQCctAhyKuMpV1PqXt-QYSffPvQGBA9CAG92E3eNWXeyPCp6ET43mrYu5wR1ME0BaR_wG0tjODX2ykaMAai9qMwyBAGSFQ6HxOLX4yKmP-3jkCciBxO-Xa_U29wzM4~" TargetMode="External"/><Relationship Id="rId5" Type="http://schemas.openxmlformats.org/officeDocument/2006/relationships/hyperlink" Target="https://url.emailprotection.link/?b6t_II7rHqeURY3L4E7-KcEv-1AKpnboL9fCKlYHKuJE6gIsmMG5lwI0tzFVjUQ7ygzl0-HxUiVQAttnzB-W_GBKM4VVQZbWurkiME--ZpwP6rP4YHg2hPX_Xf3HUkJov_NTOFOYuHcEfrCdsdjsjICG1M6v9Be-wDmi-HWsweiQ~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l.emailprotection.link/?b0v73OjYejEnPqJsDxT4R56XZFX4RxJxLbAFz5Stpe-ffH5hQR-wcx56aKRB_sXDXg_Z4If-O3veiBvZN16I5CkxtmsW0f1qxE8YcETp1RA3gUTb08hqlkQrC_-3ULb99c76eIuDDC-bs17UVjXKQ3NlM0FOLV_XLsiRLZm9OHkZ9xUbr5G2-n2RTZAzczOBNLdVh_0L6WUXhvNVci9liMIwly2Chgiwf6LlB9un1bzuAaN4GI2kd9UannN1VbeAx" TargetMode="External"/><Relationship Id="rId4" Type="http://schemas.openxmlformats.org/officeDocument/2006/relationships/hyperlink" Target="https://url.emailprotection.link/?bINmkLbRh_j6Jc9q-8dIX8f-JUlUjbrjee4ZKtqyZJTiErAVnXUdCaB6VNwes8fKdrQzUPO3uDOGaBSngXQ1wR545D3Tk5d-uezjBYIDGgY7fm5jRqkNBVllxMvU9OsreOsYbqr5g3U92eb0j2iKNdqqRJUuZpHh1Og2U9IVEq9oYWYA2SYIQnLgi03zQeLHCSY3gfLitJkUpCF5K_0vapnQmOjz98pqwEenMMsAdQ7dmLBnrH_Iv1CPl5Lx-VlY9g7m8pE6FEu1QInVFSfqV9ICfzNvTdA2CxcPOZWMaEoXimky2zgi-hhAffzjjw0vDlvh1pxSjicX6iou_sE8aKg~~" TargetMode="External"/><Relationship Id="rId9" Type="http://schemas.openxmlformats.org/officeDocument/2006/relationships/hyperlink" Target="https://url.emailprotection.link/?bAKJbQGmdl2jWLw_nVx_xEKY_vKPEyKQ1bqwP_6OO42LRH545h-KaHmmb7EtfronQjhPAF3qkhKUq-m6-yL6YnedhulY-PPT9YQF7cV4D4K0n1tly9ajF9RnEeuVHnVx1oQGVD1ug-DnZK7cRIQFiR1kGGhhywue9RSZHlYw449k~" TargetMode="External"/><Relationship Id="rId14" Type="http://schemas.openxmlformats.org/officeDocument/2006/relationships/hyperlink" Target="https://url.emailprotection.link/?bgZb2HzkAwDfkDYuJzvZ51mhWNmxfa5lB6jJMSly5XyzK_4rgpUpyorS_hDNpm5O4iytyVnfJJV8iJdGYYm2vi3WYDOGHSNkNSSLX3Ap_m1XNj3xLO4YJ5rEUBlmYhAdoOVHeM0X0M68jyhiWi20824_2t85SJL6FFC6DD6sqNXx6UEoPFQz-BMVG6lUwbb5MuHT4leT8IID10roJndsE3faSIkMJGhjhJK6Z_5eh7sVlEfp-Zsv0iWmQW5KwME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7</cp:revision>
  <dcterms:created xsi:type="dcterms:W3CDTF">2022-06-28T17:48:00Z</dcterms:created>
  <dcterms:modified xsi:type="dcterms:W3CDTF">2022-06-28T18:25:00Z</dcterms:modified>
</cp:coreProperties>
</file>